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634E5" w14:textId="4456B405" w:rsidR="00282D23" w:rsidRPr="00282D23" w:rsidRDefault="00636417" w:rsidP="00282D23">
      <w:pPr>
        <w:spacing w:after="0" w:line="240" w:lineRule="auto"/>
        <w:ind w:left="4962" w:right="-143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36417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ДК жана МБД ___________2024-жылдагы №______ буйругуна </w:t>
      </w:r>
      <w:bookmarkStart w:id="0" w:name="_GoBack"/>
      <w:bookmarkEnd w:id="0"/>
      <w:r w:rsidR="00282D23">
        <w:rPr>
          <w:rFonts w:ascii="Times New Roman" w:eastAsia="Calibri" w:hAnsi="Times New Roman" w:cs="Times New Roman"/>
          <w:sz w:val="28"/>
          <w:szCs w:val="28"/>
          <w:lang w:val="ky-KG"/>
        </w:rPr>
        <w:t>8</w:t>
      </w:r>
      <w:r w:rsidR="00282D23" w:rsidRPr="00282D23">
        <w:rPr>
          <w:rFonts w:ascii="Times New Roman" w:eastAsia="Calibri" w:hAnsi="Times New Roman" w:cs="Times New Roman"/>
          <w:sz w:val="28"/>
          <w:szCs w:val="28"/>
          <w:lang w:val="ky-KG"/>
        </w:rPr>
        <w:t>-тиркеме</w:t>
      </w:r>
    </w:p>
    <w:p w14:paraId="7C46D8EB" w14:textId="77777777" w:rsidR="00282D23" w:rsidRDefault="00282D23" w:rsidP="00A75C4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5A9E2C2E" w14:textId="3CE6C601" w:rsidR="00EF57AD" w:rsidRPr="00282D23" w:rsidRDefault="00EF57AD" w:rsidP="00A75C4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82D23">
        <w:rPr>
          <w:rFonts w:ascii="Times New Roman" w:hAnsi="Times New Roman" w:cs="Times New Roman"/>
          <w:b/>
          <w:sz w:val="28"/>
          <w:szCs w:val="28"/>
          <w:lang w:val="ky-KG"/>
        </w:rPr>
        <w:t>ФОРМА</w:t>
      </w:r>
    </w:p>
    <w:p w14:paraId="0111B41C" w14:textId="5CC56E56" w:rsidR="00676AF4" w:rsidRPr="00282D23" w:rsidRDefault="00676AF4" w:rsidP="00A75C4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82D23">
        <w:rPr>
          <w:rFonts w:ascii="Times New Roman" w:hAnsi="Times New Roman" w:cs="Times New Roman"/>
          <w:b/>
          <w:sz w:val="28"/>
          <w:szCs w:val="28"/>
          <w:lang w:val="ky-KG"/>
        </w:rPr>
        <w:t xml:space="preserve">медициналык </w:t>
      </w:r>
      <w:r w:rsidR="00036841">
        <w:rPr>
          <w:rFonts w:ascii="Times New Roman" w:hAnsi="Times New Roman" w:cs="Times New Roman"/>
          <w:b/>
          <w:sz w:val="28"/>
          <w:szCs w:val="28"/>
          <w:lang w:val="ky-KG"/>
        </w:rPr>
        <w:t>буюмдун</w:t>
      </w:r>
      <w:r w:rsidRPr="00282D2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коопсуздугу боюнча</w:t>
      </w:r>
      <w:r w:rsidRPr="00A75C4F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282D23">
        <w:rPr>
          <w:rFonts w:ascii="Times New Roman" w:hAnsi="Times New Roman" w:cs="Times New Roman"/>
          <w:b/>
          <w:sz w:val="28"/>
          <w:szCs w:val="28"/>
          <w:lang w:val="ky-KG"/>
        </w:rPr>
        <w:t>түзөтүүчү иш-аракеттер жөнүндө отчет</w:t>
      </w:r>
    </w:p>
    <w:p w14:paraId="1F375005" w14:textId="77777777" w:rsidR="000B6B20" w:rsidRPr="00282D23" w:rsidRDefault="000B6B20" w:rsidP="00A75C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F57AD" w:rsidRPr="00A75C4F" w14:paraId="77D8226A" w14:textId="77777777" w:rsidTr="000B6250">
        <w:tc>
          <w:tcPr>
            <w:tcW w:w="9345" w:type="dxa"/>
            <w:gridSpan w:val="2"/>
          </w:tcPr>
          <w:p w14:paraId="28058BFD" w14:textId="77777777" w:rsidR="00EF57AD" w:rsidRPr="00A75C4F" w:rsidRDefault="00EF57AD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1.Административ</w:t>
            </w:r>
            <w:r w:rsidR="00676AF4"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дик</w:t>
            </w: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6AF4"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маалымат</w:t>
            </w:r>
          </w:p>
        </w:tc>
      </w:tr>
      <w:tr w:rsidR="00EF57AD" w:rsidRPr="00A75C4F" w14:paraId="2C0CA890" w14:textId="77777777" w:rsidTr="00EF57AD">
        <w:tc>
          <w:tcPr>
            <w:tcW w:w="4672" w:type="dxa"/>
          </w:tcPr>
          <w:p w14:paraId="39AD393A" w14:textId="77777777" w:rsidR="00EF57AD" w:rsidRPr="00A75C4F" w:rsidRDefault="00676AF4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Отчет 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 xml:space="preserve"> 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багытталган ыйгарым укуктуу</w:t>
            </w:r>
            <w:r w:rsidR="007D6E54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14:paraId="457939EA" w14:textId="77777777" w:rsidR="00673DC7" w:rsidRPr="00A75C4F" w:rsidRDefault="00673DC7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673" w:type="dxa"/>
            <w:vMerge w:val="restart"/>
          </w:tcPr>
          <w:p w14:paraId="56AFA9A9" w14:textId="77777777" w:rsidR="00673DC7" w:rsidRPr="00A75C4F" w:rsidRDefault="00676AF4" w:rsidP="00A75C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Ыйгарым укуктуу</w:t>
            </w:r>
            <w:r w:rsidR="00EF57AD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ды белгилөөчү жери</w:t>
            </w:r>
            <w:r w:rsidR="007D6E54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күнү</w:t>
            </w:r>
            <w:r w:rsidR="00EF57AD" w:rsidRPr="00A75C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A6326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каттоо</w:t>
            </w:r>
            <w:r w:rsidR="00EF57AD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номер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="00EF57AD" w:rsidRPr="00A75C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F57AD" w:rsidRPr="00A75C4F" w14:paraId="622B6983" w14:textId="77777777" w:rsidTr="00EF57AD">
        <w:tc>
          <w:tcPr>
            <w:tcW w:w="4672" w:type="dxa"/>
          </w:tcPr>
          <w:p w14:paraId="7CAB72ED" w14:textId="77777777" w:rsidR="00673DC7" w:rsidRPr="00A75C4F" w:rsidRDefault="00676AF4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Ыйгарым укуктуу</w:t>
            </w:r>
            <w:r w:rsidR="00EF57AD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дын дареги</w:t>
            </w:r>
            <w:r w:rsidR="00EF57AD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7AD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  <w:p w14:paraId="5864ED66" w14:textId="77777777" w:rsidR="009C3A63" w:rsidRPr="00A75C4F" w:rsidRDefault="009C3A63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  <w:vMerge/>
          </w:tcPr>
          <w:p w14:paraId="32F45346" w14:textId="77777777" w:rsidR="00EF57AD" w:rsidRPr="00A75C4F" w:rsidRDefault="00EF57AD" w:rsidP="00A75C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326" w:rsidRPr="00A75C4F" w14:paraId="319A21F3" w14:textId="77777777" w:rsidTr="004A4E2F">
        <w:tc>
          <w:tcPr>
            <w:tcW w:w="9345" w:type="dxa"/>
            <w:gridSpan w:val="2"/>
          </w:tcPr>
          <w:p w14:paraId="367BB290" w14:textId="77777777" w:rsidR="00AA6326" w:rsidRPr="00A75C4F" w:rsidRDefault="00676AF4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тун тиби </w:t>
            </w:r>
            <w:r w:rsidR="00AA6326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1,2,3:</w:t>
            </w:r>
          </w:p>
          <w:p w14:paraId="427E0E56" w14:textId="77777777" w:rsidR="00AA6326" w:rsidRPr="00A75C4F" w:rsidRDefault="00676AF4" w:rsidP="00A75C4F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Баштапкы</w:t>
            </w:r>
            <w:r w:rsidR="00AA6326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отчет</w:t>
            </w:r>
          </w:p>
          <w:p w14:paraId="78F8D2C7" w14:textId="77777777" w:rsidR="00AA6326" w:rsidRPr="00A75C4F" w:rsidRDefault="00676AF4" w:rsidP="00A75C4F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Кийинки</w:t>
            </w:r>
            <w:r w:rsidR="00AA6326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отчет</w:t>
            </w:r>
          </w:p>
          <w:p w14:paraId="7CBB1ED1" w14:textId="77777777" w:rsidR="00AA6326" w:rsidRPr="00A75C4F" w:rsidRDefault="00676AF4" w:rsidP="00A75C4F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Жыйынтыктоочу</w:t>
            </w:r>
            <w:r w:rsidR="00AA6326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отчет</w:t>
            </w:r>
          </w:p>
        </w:tc>
      </w:tr>
      <w:tr w:rsidR="00AA6326" w:rsidRPr="00A75C4F" w14:paraId="27926C05" w14:textId="77777777" w:rsidTr="00566B0A">
        <w:tc>
          <w:tcPr>
            <w:tcW w:w="9345" w:type="dxa"/>
            <w:gridSpan w:val="2"/>
          </w:tcPr>
          <w:p w14:paraId="01154205" w14:textId="77777777" w:rsidR="00673DC7" w:rsidRPr="00A75C4F" w:rsidRDefault="00676AF4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proofErr w:type="spellStart"/>
            <w:r w:rsidR="00AA6326" w:rsidRPr="00A75C4F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тун күнү</w:t>
            </w:r>
            <w:r w:rsidR="00673DC7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AA6326" w:rsidRPr="00A75C4F" w14:paraId="31C4BF1F" w14:textId="77777777" w:rsidTr="008A300E">
        <w:tc>
          <w:tcPr>
            <w:tcW w:w="9345" w:type="dxa"/>
            <w:gridSpan w:val="2"/>
          </w:tcPr>
          <w:p w14:paraId="3746CA1E" w14:textId="77777777" w:rsidR="00C73882" w:rsidRPr="00A75C4F" w:rsidRDefault="00676AF4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Түзөтүүчү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иш-аракеттер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жөнүндө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отчеттун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каттоо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номери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3DC7" w:rsidRPr="00A75C4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өндүрүүчү тарабынан ээлик кылынат</w:t>
            </w:r>
            <w:r w:rsidR="00673DC7" w:rsidRPr="00A75C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73882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C73882" w:rsidRPr="00A75C4F" w14:paraId="5E4176EF" w14:textId="77777777" w:rsidTr="008A300E">
        <w:tc>
          <w:tcPr>
            <w:tcW w:w="9345" w:type="dxa"/>
            <w:gridSpan w:val="2"/>
          </w:tcPr>
          <w:p w14:paraId="63E4DEBA" w14:textId="77777777" w:rsidR="00C73882" w:rsidRPr="00A75C4F" w:rsidRDefault="00676AF4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Түзөтүүчү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иш-аракеттер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жөнүндө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отчеттун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каттоо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номери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өндүрүүчү тарабынан ээлик кылынат</w:t>
            </w: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C73882" w:rsidRPr="00A75C4F" w14:paraId="194DDCFC" w14:textId="77777777" w:rsidTr="008A300E">
        <w:tc>
          <w:tcPr>
            <w:tcW w:w="9345" w:type="dxa"/>
            <w:gridSpan w:val="2"/>
          </w:tcPr>
          <w:p w14:paraId="107CA836" w14:textId="77777777" w:rsidR="00C73882" w:rsidRPr="00A75C4F" w:rsidRDefault="00676AF4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Жагымсыз жагдайлардын каттоо номери</w:t>
            </w:r>
            <w:r w:rsidR="007D6E54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(инцидент) (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өндүрүүчү тарабынан ээлик кылынат</w:t>
            </w:r>
            <w:r w:rsidR="007D6E54" w:rsidRPr="00A75C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D6E54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C73882" w:rsidRPr="00A75C4F" w14:paraId="7BFE9C48" w14:textId="77777777" w:rsidTr="008A300E">
        <w:tc>
          <w:tcPr>
            <w:tcW w:w="9345" w:type="dxa"/>
            <w:gridSpan w:val="2"/>
          </w:tcPr>
          <w:p w14:paraId="5B238051" w14:textId="77777777" w:rsidR="003D7C4A" w:rsidRPr="00A75C4F" w:rsidRDefault="00676AF4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Багыттоочу</w:t>
            </w: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ыйгарым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укуктуу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органдын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аталышы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E54" w:rsidRPr="00A75C4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эгерде болсо</w:t>
            </w:r>
            <w:r w:rsidR="007D6E54" w:rsidRPr="00A75C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D7C4A" w:rsidRPr="00A75C4F" w14:paraId="32BB5A00" w14:textId="77777777" w:rsidTr="008A300E">
        <w:tc>
          <w:tcPr>
            <w:tcW w:w="9345" w:type="dxa"/>
            <w:gridSpan w:val="2"/>
          </w:tcPr>
          <w:p w14:paraId="71BE75D5" w14:textId="77777777" w:rsidR="003D7C4A" w:rsidRPr="00A75C4F" w:rsidRDefault="00F43B5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жөнөтүлгөн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башка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ыйгарым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укуктуу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органдар</w:t>
            </w:r>
            <w:proofErr w:type="spellEnd"/>
          </w:p>
        </w:tc>
      </w:tr>
      <w:tr w:rsidR="003D7C4A" w:rsidRPr="00A75C4F" w14:paraId="221E19DA" w14:textId="77777777" w:rsidTr="008A300E">
        <w:tc>
          <w:tcPr>
            <w:tcW w:w="9345" w:type="dxa"/>
            <w:gridSpan w:val="2"/>
          </w:tcPr>
          <w:p w14:paraId="587881F3" w14:textId="77777777" w:rsidR="003D7C4A" w:rsidRPr="00A75C4F" w:rsidRDefault="003D7C4A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43B56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  <w:proofErr w:type="spellStart"/>
            <w:r w:rsidR="00F43B56" w:rsidRPr="00A75C4F">
              <w:rPr>
                <w:rFonts w:ascii="Times New Roman" w:hAnsi="Times New Roman" w:cs="Times New Roman"/>
                <w:sz w:val="28"/>
                <w:szCs w:val="28"/>
              </w:rPr>
              <w:t>берген</w:t>
            </w:r>
            <w:proofErr w:type="spellEnd"/>
            <w:r w:rsidR="00F43B56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3B56" w:rsidRPr="00A75C4F">
              <w:rPr>
                <w:rFonts w:ascii="Times New Roman" w:hAnsi="Times New Roman" w:cs="Times New Roman"/>
                <w:sz w:val="28"/>
                <w:szCs w:val="28"/>
              </w:rPr>
              <w:t>адам</w:t>
            </w:r>
            <w:proofErr w:type="spellEnd"/>
            <w:r w:rsidR="00F43B56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3B56" w:rsidRPr="00A75C4F">
              <w:rPr>
                <w:rFonts w:ascii="Times New Roman" w:hAnsi="Times New Roman" w:cs="Times New Roman"/>
                <w:sz w:val="28"/>
                <w:szCs w:val="28"/>
              </w:rPr>
              <w:t>жөнүндө</w:t>
            </w:r>
            <w:proofErr w:type="spellEnd"/>
            <w:r w:rsidR="00F43B56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3B56" w:rsidRPr="00A75C4F">
              <w:rPr>
                <w:rFonts w:ascii="Times New Roman" w:hAnsi="Times New Roman" w:cs="Times New Roman"/>
                <w:sz w:val="28"/>
                <w:szCs w:val="28"/>
              </w:rPr>
              <w:t>маалымат</w:t>
            </w:r>
            <w:proofErr w:type="spellEnd"/>
          </w:p>
        </w:tc>
      </w:tr>
      <w:tr w:rsidR="003D7C4A" w:rsidRPr="00A75C4F" w14:paraId="1A0ECF66" w14:textId="77777777" w:rsidTr="008A300E">
        <w:tc>
          <w:tcPr>
            <w:tcW w:w="9345" w:type="dxa"/>
            <w:gridSpan w:val="2"/>
          </w:tcPr>
          <w:p w14:paraId="77D27A1D" w14:textId="77777777" w:rsidR="003D7C4A" w:rsidRPr="00A75C4F" w:rsidRDefault="00F43B5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Отчет берген тараптын статусу</w:t>
            </w:r>
            <w:r w:rsidR="003D7C4A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  <w:p w14:paraId="60A39408" w14:textId="77777777" w:rsidR="003D7C4A" w:rsidRPr="00A75C4F" w:rsidRDefault="00F43B56" w:rsidP="00A75C4F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Өндүрүүчү</w:t>
            </w:r>
          </w:p>
          <w:p w14:paraId="7E72ED84" w14:textId="77777777" w:rsidR="003D7C4A" w:rsidRPr="00A75C4F" w:rsidRDefault="00F43B56" w:rsidP="00A75C4F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Ыйгарым укуктуу өкүлү</w:t>
            </w:r>
          </w:p>
        </w:tc>
      </w:tr>
      <w:tr w:rsidR="000B6B20" w:rsidRPr="00A75C4F" w14:paraId="756B94EE" w14:textId="77777777" w:rsidTr="008A300E">
        <w:tc>
          <w:tcPr>
            <w:tcW w:w="9345" w:type="dxa"/>
            <w:gridSpan w:val="2"/>
          </w:tcPr>
          <w:p w14:paraId="45374C01" w14:textId="77777777" w:rsidR="000B6B20" w:rsidRPr="00A75C4F" w:rsidRDefault="000B6B20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F43B56"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Өндүрүүчү тууралуу маалымат</w:t>
            </w:r>
          </w:p>
        </w:tc>
      </w:tr>
      <w:tr w:rsidR="000B6B20" w:rsidRPr="00A75C4F" w14:paraId="3FC27662" w14:textId="77777777" w:rsidTr="008A300E">
        <w:tc>
          <w:tcPr>
            <w:tcW w:w="9345" w:type="dxa"/>
            <w:gridSpan w:val="2"/>
          </w:tcPr>
          <w:p w14:paraId="3B3D751C" w14:textId="77777777" w:rsidR="000B6B20" w:rsidRPr="00A75C4F" w:rsidRDefault="00F43B5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Өндүрүүчүнүн аталышы</w:t>
            </w:r>
            <w:r w:rsidR="000B6B20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0B6B20" w:rsidRPr="00A75C4F" w14:paraId="34DC9040" w14:textId="77777777" w:rsidTr="008A300E">
        <w:tc>
          <w:tcPr>
            <w:tcW w:w="9345" w:type="dxa"/>
            <w:gridSpan w:val="2"/>
          </w:tcPr>
          <w:p w14:paraId="224464D2" w14:textId="77777777" w:rsidR="000B6B20" w:rsidRPr="00A75C4F" w:rsidRDefault="00F43B5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Байланыш тараптын 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 xml:space="preserve"> 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аты-жөнү</w:t>
            </w:r>
            <w:r w:rsidR="000B6B20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болсо</w:t>
            </w:r>
            <w:r w:rsidR="000B6B20" w:rsidRPr="00A75C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0B6B20" w:rsidRPr="00A75C4F" w14:paraId="0D0791B7" w14:textId="77777777" w:rsidTr="008A300E">
        <w:tc>
          <w:tcPr>
            <w:tcW w:w="9345" w:type="dxa"/>
            <w:gridSpan w:val="2"/>
          </w:tcPr>
          <w:p w14:paraId="0C96B76D" w14:textId="77777777" w:rsidR="000B6B20" w:rsidRPr="00A75C4F" w:rsidRDefault="00F43B5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Дареги</w:t>
            </w:r>
            <w:r w:rsidR="000B6B20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,2,3</w:t>
            </w:r>
          </w:p>
        </w:tc>
      </w:tr>
      <w:tr w:rsidR="000B6B20" w:rsidRPr="00A75C4F" w14:paraId="0E6BACF4" w14:textId="77777777" w:rsidTr="008A59E6">
        <w:tc>
          <w:tcPr>
            <w:tcW w:w="4672" w:type="dxa"/>
          </w:tcPr>
          <w:p w14:paraId="766DC709" w14:textId="77777777" w:rsidR="000B6B20" w:rsidRPr="00A75C4F" w:rsidRDefault="000B6B20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6C798EE4" w14:textId="77777777" w:rsidR="000B6B20" w:rsidRPr="00A75C4F" w:rsidRDefault="00F43B5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Шаар</w:t>
            </w:r>
            <w:r w:rsidR="000B6B20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,2,3</w:t>
            </w:r>
          </w:p>
        </w:tc>
      </w:tr>
      <w:tr w:rsidR="000B6B20" w:rsidRPr="00A75C4F" w14:paraId="4110B44E" w14:textId="77777777" w:rsidTr="00402561">
        <w:tc>
          <w:tcPr>
            <w:tcW w:w="4672" w:type="dxa"/>
          </w:tcPr>
          <w:p w14:paraId="53D6C450" w14:textId="77777777" w:rsidR="000B6B20" w:rsidRPr="00A75C4F" w:rsidRDefault="000B6B20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71360953" w14:textId="77777777" w:rsidR="000B6B20" w:rsidRPr="00A75C4F" w:rsidRDefault="000B6B20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Факс (</w:t>
            </w:r>
            <w:r w:rsidR="00F43B56"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болсо</w:t>
            </w: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0B6B20" w:rsidRPr="00A75C4F" w14:paraId="274AE56E" w14:textId="77777777" w:rsidTr="00D45C7C">
        <w:tc>
          <w:tcPr>
            <w:tcW w:w="4672" w:type="dxa"/>
          </w:tcPr>
          <w:p w14:paraId="38E1F79E" w14:textId="77777777" w:rsidR="000B6B20" w:rsidRPr="00A75C4F" w:rsidRDefault="000B6B20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E-mail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4FE535B9" w14:textId="77777777" w:rsidR="000B6B20" w:rsidRPr="00A75C4F" w:rsidRDefault="00F43B5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Өлкөсү</w:t>
            </w:r>
            <w:r w:rsidR="000B6B20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,2,3</w:t>
            </w:r>
          </w:p>
        </w:tc>
      </w:tr>
      <w:tr w:rsidR="000B6B20" w:rsidRPr="00A75C4F" w14:paraId="4EE5DCEE" w14:textId="77777777" w:rsidTr="008A300E">
        <w:tc>
          <w:tcPr>
            <w:tcW w:w="9345" w:type="dxa"/>
            <w:gridSpan w:val="2"/>
          </w:tcPr>
          <w:p w14:paraId="7F508406" w14:textId="77777777" w:rsidR="000B6B20" w:rsidRPr="00A75C4F" w:rsidRDefault="000B6B20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="00F43B56" w:rsidRPr="00A75C4F">
              <w:rPr>
                <w:rFonts w:ascii="Times New Roman" w:hAnsi="Times New Roman" w:cs="Times New Roman"/>
                <w:sz w:val="28"/>
                <w:szCs w:val="28"/>
              </w:rPr>
              <w:t>Ыйгарым</w:t>
            </w:r>
            <w:proofErr w:type="spellEnd"/>
            <w:r w:rsidR="00F43B56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3B56" w:rsidRPr="00A75C4F">
              <w:rPr>
                <w:rFonts w:ascii="Times New Roman" w:hAnsi="Times New Roman" w:cs="Times New Roman"/>
                <w:sz w:val="28"/>
                <w:szCs w:val="28"/>
              </w:rPr>
              <w:t>укуктуу</w:t>
            </w:r>
            <w:proofErr w:type="spellEnd"/>
            <w:r w:rsidR="00F43B56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3B56" w:rsidRPr="00A75C4F">
              <w:rPr>
                <w:rFonts w:ascii="Times New Roman" w:hAnsi="Times New Roman" w:cs="Times New Roman"/>
                <w:sz w:val="28"/>
                <w:szCs w:val="28"/>
              </w:rPr>
              <w:t>өкүлдүн</w:t>
            </w:r>
            <w:proofErr w:type="spellEnd"/>
            <w:r w:rsidR="00F43B56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3B56" w:rsidRPr="00A75C4F">
              <w:rPr>
                <w:rFonts w:ascii="Times New Roman" w:hAnsi="Times New Roman" w:cs="Times New Roman"/>
                <w:sz w:val="28"/>
                <w:szCs w:val="28"/>
              </w:rPr>
              <w:t>маалыматы</w:t>
            </w:r>
            <w:proofErr w:type="spellEnd"/>
            <w:r w:rsidR="00F43B56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26C6" w:rsidRPr="00A75C4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43B56"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болсо</w:t>
            </w:r>
            <w:r w:rsidR="00FC26C6" w:rsidRPr="00A75C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C26C6" w:rsidRPr="00A75C4F" w14:paraId="79024DF8" w14:textId="77777777" w:rsidTr="008A300E">
        <w:tc>
          <w:tcPr>
            <w:tcW w:w="9345" w:type="dxa"/>
            <w:gridSpan w:val="2"/>
          </w:tcPr>
          <w:p w14:paraId="63596EF3" w14:textId="77777777" w:rsidR="00FC26C6" w:rsidRPr="00A75C4F" w:rsidRDefault="00F43B5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Ыйгарым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укуктуу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өкүлдүн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аталышы</w:t>
            </w:r>
            <w:r w:rsidR="00FC26C6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8509E5" w:rsidRPr="00A75C4F" w14:paraId="16C1F188" w14:textId="77777777" w:rsidTr="008A300E">
        <w:tc>
          <w:tcPr>
            <w:tcW w:w="9345" w:type="dxa"/>
            <w:gridSpan w:val="2"/>
          </w:tcPr>
          <w:p w14:paraId="6876204C" w14:textId="77777777" w:rsidR="008509E5" w:rsidRPr="00A75C4F" w:rsidRDefault="00F43B5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Байланыш тараптын 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 xml:space="preserve"> 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аты-жөнү</w:t>
            </w:r>
            <w:r w:rsidR="008509E5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болсо</w:t>
            </w:r>
            <w:r w:rsidR="008509E5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FC26C6" w:rsidRPr="00A75C4F" w14:paraId="3E0D2DDD" w14:textId="77777777" w:rsidTr="008F7EE8">
        <w:tc>
          <w:tcPr>
            <w:tcW w:w="9345" w:type="dxa"/>
            <w:gridSpan w:val="2"/>
          </w:tcPr>
          <w:p w14:paraId="295BB3CB" w14:textId="77777777" w:rsidR="009C3A63" w:rsidRPr="00A75C4F" w:rsidRDefault="00F43B5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Дареги</w:t>
            </w:r>
            <w:r w:rsidR="00FC26C6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FC26C6" w:rsidRPr="00A75C4F" w14:paraId="4FAE7765" w14:textId="77777777" w:rsidTr="008F7EE8">
        <w:tc>
          <w:tcPr>
            <w:tcW w:w="4672" w:type="dxa"/>
          </w:tcPr>
          <w:p w14:paraId="1AA55D31" w14:textId="77777777" w:rsidR="00FC26C6" w:rsidRPr="00A75C4F" w:rsidRDefault="00FC26C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54F4D579" w14:textId="77777777" w:rsidR="00FC26C6" w:rsidRPr="00A75C4F" w:rsidRDefault="00F43B5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Шаар </w:t>
            </w:r>
            <w:r w:rsidR="00FC26C6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FC26C6" w:rsidRPr="00A75C4F" w14:paraId="3C0BA391" w14:textId="77777777" w:rsidTr="008F7EE8">
        <w:tc>
          <w:tcPr>
            <w:tcW w:w="4672" w:type="dxa"/>
          </w:tcPr>
          <w:p w14:paraId="732741DE" w14:textId="77777777" w:rsidR="00FC26C6" w:rsidRPr="00A75C4F" w:rsidRDefault="00FC26C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4416DC3B" w14:textId="77777777" w:rsidR="00FC26C6" w:rsidRPr="00A75C4F" w:rsidRDefault="00FC26C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Факс (</w:t>
            </w:r>
            <w:r w:rsidR="00F43B56"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болсо</w:t>
            </w: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FC26C6" w:rsidRPr="00A75C4F" w14:paraId="13024F01" w14:textId="77777777" w:rsidTr="008F7EE8">
        <w:tc>
          <w:tcPr>
            <w:tcW w:w="4672" w:type="dxa"/>
          </w:tcPr>
          <w:p w14:paraId="258ECD3D" w14:textId="77777777" w:rsidR="00FC26C6" w:rsidRPr="00A75C4F" w:rsidRDefault="00FC26C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726475A6" w14:textId="77777777" w:rsidR="00FC26C6" w:rsidRPr="00A75C4F" w:rsidRDefault="00F43B5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Өлкөсү</w:t>
            </w:r>
            <w:r w:rsidR="00FC26C6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FC26C6" w:rsidRPr="00A75C4F" w14:paraId="68BDEAF3" w14:textId="77777777" w:rsidTr="008A300E">
        <w:tc>
          <w:tcPr>
            <w:tcW w:w="9345" w:type="dxa"/>
            <w:gridSpan w:val="2"/>
          </w:tcPr>
          <w:p w14:paraId="5A9D89D7" w14:textId="77777777" w:rsidR="00FC26C6" w:rsidRPr="00A75C4F" w:rsidRDefault="00C62DA9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="00F43B56" w:rsidRPr="00A75C4F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="00F43B56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B56"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буюмдун</w:t>
            </w:r>
            <w:r w:rsidR="00F43B56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3B56" w:rsidRPr="00A75C4F">
              <w:rPr>
                <w:rFonts w:ascii="Times New Roman" w:hAnsi="Times New Roman" w:cs="Times New Roman"/>
                <w:sz w:val="28"/>
                <w:szCs w:val="28"/>
              </w:rPr>
              <w:t>маалыматтары</w:t>
            </w:r>
            <w:proofErr w:type="spellEnd"/>
          </w:p>
        </w:tc>
      </w:tr>
      <w:tr w:rsidR="00C62DA9" w:rsidRPr="00A75C4F" w14:paraId="07600F32" w14:textId="77777777" w:rsidTr="008A300E">
        <w:tc>
          <w:tcPr>
            <w:tcW w:w="9345" w:type="dxa"/>
            <w:gridSpan w:val="2"/>
          </w:tcPr>
          <w:p w14:paraId="58EB510E" w14:textId="77777777" w:rsidR="00C62DA9" w:rsidRPr="00A75C4F" w:rsidRDefault="00F43B5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буюмду</w:t>
            </w: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колдонуудагы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потенциалдуу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кооптуулук</w:t>
            </w: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классы </w:t>
            </w:r>
            <w:r w:rsidR="00C62DA9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  <w:p w14:paraId="56916BB0" w14:textId="77777777" w:rsidR="00C62DA9" w:rsidRPr="00A75C4F" w:rsidRDefault="003D0348" w:rsidP="00A75C4F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3DD2478" w14:textId="77777777" w:rsidR="003D0348" w:rsidRPr="00A75C4F" w:rsidRDefault="003D0348" w:rsidP="00A75C4F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14:paraId="75CCC7C9" w14:textId="77777777" w:rsidR="003D0348" w:rsidRPr="00A75C4F" w:rsidRDefault="003D0348" w:rsidP="00A75C4F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14:paraId="4C197310" w14:textId="77777777" w:rsidR="003D0348" w:rsidRPr="00A75C4F" w:rsidRDefault="003D0348" w:rsidP="00A75C4F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48" w:rsidRPr="00A75C4F" w14:paraId="5A173887" w14:textId="77777777" w:rsidTr="008A300E">
        <w:tc>
          <w:tcPr>
            <w:tcW w:w="9345" w:type="dxa"/>
            <w:gridSpan w:val="2"/>
          </w:tcPr>
          <w:p w14:paraId="0B33B79A" w14:textId="77777777" w:rsidR="003D0348" w:rsidRPr="00A75C4F" w:rsidRDefault="00B415E9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буюмдардын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глобалдык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номенклатурасына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ылайык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буюмдун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түрүнүн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коду </w:t>
            </w:r>
            <w:r w:rsidR="00D478A0" w:rsidRPr="00A75C4F">
              <w:rPr>
                <w:rFonts w:ascii="Times New Roman" w:hAnsi="Times New Roman" w:cs="Times New Roman"/>
                <w:sz w:val="28"/>
                <w:szCs w:val="28"/>
              </w:rPr>
              <w:t>(GMDN)</w:t>
            </w:r>
          </w:p>
        </w:tc>
      </w:tr>
      <w:tr w:rsidR="003D0348" w:rsidRPr="00A75C4F" w14:paraId="0C66D61B" w14:textId="77777777" w:rsidTr="008A300E">
        <w:tc>
          <w:tcPr>
            <w:tcW w:w="9345" w:type="dxa"/>
            <w:gridSpan w:val="2"/>
          </w:tcPr>
          <w:p w14:paraId="47E08BFA" w14:textId="77777777" w:rsidR="003D0348" w:rsidRPr="00A75C4F" w:rsidRDefault="001709C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буюмдардын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уникалдуу коду </w:t>
            </w:r>
            <w:r w:rsidR="003D0348" w:rsidRPr="00A75C4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D0348" w:rsidRPr="00A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Unique</w:t>
            </w:r>
            <w:r w:rsidR="003D0348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0348" w:rsidRPr="00A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device</w:t>
            </w:r>
            <w:r w:rsidR="003D0348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0348" w:rsidRPr="00A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identifier</w:t>
            </w:r>
            <w:r w:rsidR="003D0348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D0348" w:rsidRPr="00A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UDI</w:t>
            </w:r>
            <w:r w:rsidR="003D0348" w:rsidRPr="00A75C4F">
              <w:rPr>
                <w:rFonts w:ascii="Times New Roman" w:hAnsi="Times New Roman" w:cs="Times New Roman"/>
                <w:sz w:val="28"/>
                <w:szCs w:val="28"/>
              </w:rPr>
              <w:t>) (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болсо</w:t>
            </w:r>
            <w:r w:rsidR="003D0348" w:rsidRPr="00A75C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D0348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2,3</w:t>
            </w:r>
          </w:p>
        </w:tc>
      </w:tr>
      <w:tr w:rsidR="003D0348" w:rsidRPr="00A75C4F" w14:paraId="419BF02A" w14:textId="77777777" w:rsidTr="008A300E">
        <w:tc>
          <w:tcPr>
            <w:tcW w:w="9345" w:type="dxa"/>
            <w:gridSpan w:val="2"/>
          </w:tcPr>
          <w:p w14:paraId="60308CF1" w14:textId="77777777" w:rsidR="003D0348" w:rsidRPr="00A75C4F" w:rsidRDefault="001709C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Медициналык буюмдун аталышы</w:t>
            </w:r>
            <w:r w:rsidR="00195DA0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195DA0" w:rsidRPr="00A75C4F" w14:paraId="3942CA6B" w14:textId="77777777" w:rsidTr="009B7FC9">
        <w:tc>
          <w:tcPr>
            <w:tcW w:w="4672" w:type="dxa"/>
          </w:tcPr>
          <w:p w14:paraId="16594357" w14:textId="77777777" w:rsidR="00195DA0" w:rsidRPr="00A75C4F" w:rsidRDefault="00195DA0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Модель (</w:t>
            </w:r>
            <w:r w:rsidR="001709C6"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эгерде колдонулса</w:t>
            </w: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  <w:tc>
          <w:tcPr>
            <w:tcW w:w="4673" w:type="dxa"/>
          </w:tcPr>
          <w:p w14:paraId="79793067" w14:textId="77777777" w:rsidR="009E4BFE" w:rsidRPr="00A75C4F" w:rsidRDefault="00195DA0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Катало</w:t>
            </w:r>
            <w:r w:rsidR="001709C6"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</w:t>
            </w: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номер</w:t>
            </w:r>
            <w:r w:rsidR="001709C6"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709C6"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эгерде колдонулса</w:t>
            </w: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195DA0" w:rsidRPr="00A75C4F" w14:paraId="51E02852" w14:textId="77777777" w:rsidTr="00C1092E">
        <w:tc>
          <w:tcPr>
            <w:tcW w:w="4672" w:type="dxa"/>
          </w:tcPr>
          <w:p w14:paraId="525C2D08" w14:textId="77777777" w:rsidR="00195DA0" w:rsidRPr="00A75C4F" w:rsidRDefault="00195DA0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Сери</w:t>
            </w:r>
            <w:r w:rsidR="001709C6"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ялык</w:t>
            </w: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номер</w:t>
            </w:r>
            <w:r w:rsidR="001709C6"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709C6"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эгерде колдонулса</w:t>
            </w: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  <w:tc>
          <w:tcPr>
            <w:tcW w:w="4673" w:type="dxa"/>
          </w:tcPr>
          <w:p w14:paraId="353874A8" w14:textId="77777777" w:rsidR="001459F9" w:rsidRPr="00A75C4F" w:rsidRDefault="001709C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proofErr w:type="spellStart"/>
            <w:r w:rsidR="00195DA0" w:rsidRPr="00A75C4F">
              <w:rPr>
                <w:rFonts w:ascii="Times New Roman" w:hAnsi="Times New Roman" w:cs="Times New Roman"/>
                <w:sz w:val="28"/>
                <w:szCs w:val="28"/>
              </w:rPr>
              <w:t>арти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янын номери</w:t>
            </w:r>
            <w:r w:rsidR="00195DA0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(сери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ялары</w:t>
            </w:r>
            <w:r w:rsidR="00195DA0" w:rsidRPr="00A75C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459F9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эгерде колдонулса</w:t>
            </w:r>
            <w:r w:rsidR="001459F9" w:rsidRPr="00A75C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459F9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2,3</w:t>
            </w:r>
          </w:p>
        </w:tc>
      </w:tr>
      <w:tr w:rsidR="00754DE4" w:rsidRPr="00A75C4F" w14:paraId="5083C8AE" w14:textId="77777777" w:rsidTr="00261B1E">
        <w:tc>
          <w:tcPr>
            <w:tcW w:w="9345" w:type="dxa"/>
            <w:gridSpan w:val="2"/>
          </w:tcPr>
          <w:p w14:paraId="1F77C315" w14:textId="77777777" w:rsidR="00754DE4" w:rsidRPr="00A75C4F" w:rsidRDefault="001709C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рограмм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алык камсыздоо түрү</w:t>
            </w:r>
            <w:r w:rsidR="00754DE4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эгерде колдонулса</w:t>
            </w:r>
            <w:r w:rsidR="00754DE4" w:rsidRPr="00A75C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54DE4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754DE4" w:rsidRPr="00A75C4F" w14:paraId="6E5C86A2" w14:textId="77777777" w:rsidTr="00BD35AD">
        <w:tc>
          <w:tcPr>
            <w:tcW w:w="4672" w:type="dxa"/>
          </w:tcPr>
          <w:p w14:paraId="6AB6A30F" w14:textId="77777777" w:rsidR="00754DE4" w:rsidRPr="00A75C4F" w:rsidRDefault="001709C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Чыгаруу күнү</w:t>
            </w:r>
            <w:r w:rsidR="00754DE4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  <w:tc>
          <w:tcPr>
            <w:tcW w:w="4673" w:type="dxa"/>
          </w:tcPr>
          <w:p w14:paraId="7B9A6D35" w14:textId="77777777" w:rsidR="00754DE4" w:rsidRPr="00A75C4F" w:rsidRDefault="001709C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Жарактуулук мөөнөтүнүн бүтүү күнү</w:t>
            </w:r>
            <w:r w:rsidR="00754DE4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эгерде колдонулса</w:t>
            </w:r>
            <w:r w:rsidR="00754DE4" w:rsidRPr="00A75C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54DE4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D22694" w:rsidRPr="00A75C4F" w14:paraId="6CF98B63" w14:textId="77777777" w:rsidTr="00D22694">
        <w:tc>
          <w:tcPr>
            <w:tcW w:w="9345" w:type="dxa"/>
            <w:gridSpan w:val="2"/>
          </w:tcPr>
          <w:p w14:paraId="6EA5E2C5" w14:textId="77777777" w:rsidR="00D22694" w:rsidRPr="00A75C4F" w:rsidRDefault="001709C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Тиешелүү шаймандар</w:t>
            </w: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</w:t>
            </w: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)</w:t>
            </w: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бирге колдонулган</w:t>
            </w: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буюмдар</w:t>
            </w:r>
            <w:r w:rsidR="00D22694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эгерде колдонулса</w:t>
            </w:r>
            <w:r w:rsidR="00D22694" w:rsidRPr="00A75C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22694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2,3</w:t>
            </w:r>
          </w:p>
        </w:tc>
      </w:tr>
      <w:tr w:rsidR="00D22694" w:rsidRPr="00A75C4F" w14:paraId="12F4CD3D" w14:textId="77777777" w:rsidTr="00D22694">
        <w:tc>
          <w:tcPr>
            <w:tcW w:w="9345" w:type="dxa"/>
            <w:gridSpan w:val="2"/>
          </w:tcPr>
          <w:p w14:paraId="3C653D7E" w14:textId="77777777" w:rsidR="00D22694" w:rsidRPr="00A75C4F" w:rsidRDefault="001709C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Катталган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буюмдардын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мамлекеттик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реестринде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каттоо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күбөлүгүнүн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номери</w:t>
            </w:r>
            <w:proofErr w:type="spellEnd"/>
            <w:r w:rsidR="0054067C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эгерде колдонулса</w:t>
            </w:r>
            <w:r w:rsidR="0054067C" w:rsidRPr="00A75C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4067C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D22694" w:rsidRPr="00A75C4F" w14:paraId="4135E742" w14:textId="77777777" w:rsidTr="00D22694">
        <w:tc>
          <w:tcPr>
            <w:tcW w:w="9345" w:type="dxa"/>
            <w:gridSpan w:val="2"/>
          </w:tcPr>
          <w:p w14:paraId="5472550E" w14:textId="77777777" w:rsidR="00D22694" w:rsidRPr="00A75C4F" w:rsidRDefault="0054067C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="001709C6" w:rsidRPr="00A75C4F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="001709C6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09C6" w:rsidRPr="00A75C4F">
              <w:rPr>
                <w:rFonts w:ascii="Times New Roman" w:hAnsi="Times New Roman" w:cs="Times New Roman"/>
                <w:sz w:val="28"/>
                <w:szCs w:val="28"/>
              </w:rPr>
              <w:t>буюмдун</w:t>
            </w:r>
            <w:proofErr w:type="spellEnd"/>
            <w:r w:rsidR="001709C6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09C6" w:rsidRPr="00A75C4F">
              <w:rPr>
                <w:rFonts w:ascii="Times New Roman" w:hAnsi="Times New Roman" w:cs="Times New Roman"/>
                <w:sz w:val="28"/>
                <w:szCs w:val="28"/>
              </w:rPr>
              <w:t>коопсуздугу</w:t>
            </w:r>
            <w:proofErr w:type="spellEnd"/>
            <w:r w:rsidR="001709C6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09C6" w:rsidRPr="00A75C4F">
              <w:rPr>
                <w:rFonts w:ascii="Times New Roman" w:hAnsi="Times New Roman" w:cs="Times New Roman"/>
                <w:sz w:val="28"/>
                <w:szCs w:val="28"/>
              </w:rPr>
              <w:t>үчүн</w:t>
            </w:r>
            <w:proofErr w:type="spellEnd"/>
            <w:r w:rsidR="001709C6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09C6" w:rsidRPr="00A75C4F">
              <w:rPr>
                <w:rFonts w:ascii="Times New Roman" w:hAnsi="Times New Roman" w:cs="Times New Roman"/>
                <w:sz w:val="28"/>
                <w:szCs w:val="28"/>
              </w:rPr>
              <w:t>оңдоо</w:t>
            </w:r>
            <w:proofErr w:type="spellEnd"/>
            <w:r w:rsidR="001709C6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09C6" w:rsidRPr="00A75C4F">
              <w:rPr>
                <w:rFonts w:ascii="Times New Roman" w:hAnsi="Times New Roman" w:cs="Times New Roman"/>
                <w:sz w:val="28"/>
                <w:szCs w:val="28"/>
              </w:rPr>
              <w:t>аракеттери</w:t>
            </w:r>
            <w:proofErr w:type="spellEnd"/>
            <w:r w:rsidR="001709C6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09C6" w:rsidRPr="00A75C4F">
              <w:rPr>
                <w:rFonts w:ascii="Times New Roman" w:hAnsi="Times New Roman" w:cs="Times New Roman"/>
                <w:sz w:val="28"/>
                <w:szCs w:val="28"/>
              </w:rPr>
              <w:t>жөнүндө</w:t>
            </w:r>
            <w:proofErr w:type="spellEnd"/>
            <w:r w:rsidR="001709C6"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09C6" w:rsidRPr="00A75C4F">
              <w:rPr>
                <w:rFonts w:ascii="Times New Roman" w:hAnsi="Times New Roman" w:cs="Times New Roman"/>
                <w:sz w:val="28"/>
                <w:szCs w:val="28"/>
              </w:rPr>
              <w:t>маалыматтар</w:t>
            </w:r>
            <w:proofErr w:type="spellEnd"/>
          </w:p>
        </w:tc>
      </w:tr>
      <w:tr w:rsidR="00D22694" w:rsidRPr="00A75C4F" w14:paraId="2857A2C0" w14:textId="77777777" w:rsidTr="00D22694">
        <w:tc>
          <w:tcPr>
            <w:tcW w:w="9345" w:type="dxa"/>
            <w:gridSpan w:val="2"/>
          </w:tcPr>
          <w:p w14:paraId="4BF59B67" w14:textId="77777777" w:rsidR="00D22694" w:rsidRPr="00A75C4F" w:rsidRDefault="001709C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Түзөтүүчү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аракеттердин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жалпы маалыматы</w:t>
            </w: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себеби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11AE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D22694" w:rsidRPr="00A75C4F" w14:paraId="5FC3BB63" w14:textId="77777777" w:rsidTr="00D22694">
        <w:tc>
          <w:tcPr>
            <w:tcW w:w="9345" w:type="dxa"/>
            <w:gridSpan w:val="2"/>
          </w:tcPr>
          <w:p w14:paraId="450B5B8B" w14:textId="77777777" w:rsidR="00D22694" w:rsidRPr="00A75C4F" w:rsidRDefault="001709C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Түзөтүүчү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иш-чаралардын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сүрөттөлүшү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негиздемеси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067C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54067C" w:rsidRPr="00A75C4F" w14:paraId="474FF23D" w14:textId="77777777" w:rsidTr="00D22694">
        <w:tc>
          <w:tcPr>
            <w:tcW w:w="9345" w:type="dxa"/>
            <w:gridSpan w:val="2"/>
          </w:tcPr>
          <w:p w14:paraId="72F8A146" w14:textId="77777777" w:rsidR="0054067C" w:rsidRPr="00A75C4F" w:rsidRDefault="001709C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Колдонуу боюнча сунуштар</w:t>
            </w:r>
            <w:r w:rsidR="0054067C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54067C" w:rsidRPr="00A75C4F" w14:paraId="49BC7C2F" w14:textId="77777777" w:rsidTr="00D22694">
        <w:tc>
          <w:tcPr>
            <w:tcW w:w="9345" w:type="dxa"/>
            <w:gridSpan w:val="2"/>
          </w:tcPr>
          <w:p w14:paraId="610CF915" w14:textId="77777777" w:rsidR="0054067C" w:rsidRPr="00A75C4F" w:rsidRDefault="001709C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Иш-чаралар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түзөтүүчү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иш-чараларды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ишке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ашыруу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мөөнөттөрү</w:t>
            </w:r>
            <w:r w:rsidR="00C711AE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54067C" w:rsidRPr="00A75C4F" w14:paraId="5BC253BF" w14:textId="77777777" w:rsidTr="00D22694">
        <w:tc>
          <w:tcPr>
            <w:tcW w:w="9345" w:type="dxa"/>
            <w:gridSpan w:val="2"/>
          </w:tcPr>
          <w:p w14:paraId="5EF503F2" w14:textId="77777777" w:rsidR="00B404D8" w:rsidRPr="00A75C4F" w:rsidRDefault="001709C6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Отчетко тиркеме</w:t>
            </w:r>
            <w:r w:rsidR="00C711AE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1,2,3:</w:t>
            </w:r>
          </w:p>
          <w:p w14:paraId="78A531D4" w14:textId="77777777" w:rsidR="00C711AE" w:rsidRPr="00A75C4F" w:rsidRDefault="00002952" w:rsidP="00A75C4F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Медициналык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жабдуулардын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коопсуздугу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билдирүү</w:t>
            </w: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орус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тилинде</w:t>
            </w:r>
            <w:proofErr w:type="spellEnd"/>
          </w:p>
          <w:p w14:paraId="747586D3" w14:textId="77777777" w:rsidR="00C711AE" w:rsidRPr="00A75C4F" w:rsidRDefault="00002952" w:rsidP="00A75C4F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Башка</w:t>
            </w:r>
          </w:p>
        </w:tc>
      </w:tr>
      <w:tr w:rsidR="00B2417C" w:rsidRPr="00A75C4F" w14:paraId="2738106D" w14:textId="77777777" w:rsidTr="00CD19A3">
        <w:tc>
          <w:tcPr>
            <w:tcW w:w="9345" w:type="dxa"/>
            <w:gridSpan w:val="2"/>
          </w:tcPr>
          <w:p w14:paraId="4913B368" w14:textId="77777777" w:rsidR="00B2417C" w:rsidRPr="00A75C4F" w:rsidRDefault="00002952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Медициналык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буюм</w:t>
            </w: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башка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өлкөлөргө</w:t>
            </w:r>
            <w:proofErr w:type="spellEnd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жайылтылган</w:t>
            </w: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11AE" w:rsidRPr="00A75C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  <w:r w:rsidR="00C711AE" w:rsidRPr="00A75C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3D681A3" w14:textId="77777777" w:rsidR="00A072E3" w:rsidRPr="00A75C4F" w:rsidRDefault="00A072E3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BFE" w:rsidRPr="00A75C4F" w14:paraId="63E8D283" w14:textId="77777777" w:rsidTr="00CD19A3">
        <w:tc>
          <w:tcPr>
            <w:tcW w:w="9345" w:type="dxa"/>
            <w:gridSpan w:val="2"/>
          </w:tcPr>
          <w:p w14:paraId="2CDAE0A5" w14:textId="77777777" w:rsidR="009E4BFE" w:rsidRPr="00A75C4F" w:rsidRDefault="009E4BFE" w:rsidP="00A75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75C4F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A75C4F">
              <w:rPr>
                <w:rFonts w:ascii="Times New Roman" w:hAnsi="Times New Roman" w:cs="Times New Roman"/>
                <w:sz w:val="28"/>
                <w:szCs w:val="28"/>
              </w:rPr>
              <w:t>Комментари</w:t>
            </w:r>
            <w:proofErr w:type="spellEnd"/>
            <w:r w:rsidR="00002952" w:rsidRPr="00A75C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йлер</w:t>
            </w:r>
          </w:p>
        </w:tc>
      </w:tr>
    </w:tbl>
    <w:p w14:paraId="75E0CABF" w14:textId="77777777" w:rsidR="00CD19A3" w:rsidRPr="00A75C4F" w:rsidRDefault="00B2417C" w:rsidP="00A75C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5C4F">
        <w:rPr>
          <w:rFonts w:ascii="Times New Roman" w:hAnsi="Times New Roman" w:cs="Times New Roman"/>
          <w:sz w:val="28"/>
          <w:szCs w:val="28"/>
        </w:rPr>
        <w:t xml:space="preserve"> __________</w:t>
      </w:r>
    </w:p>
    <w:p w14:paraId="4BCEF573" w14:textId="77777777" w:rsidR="00B2417C" w:rsidRPr="00A75C4F" w:rsidRDefault="00B2417C" w:rsidP="00A75C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75C4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02952" w:rsidRPr="00A75C4F">
        <w:rPr>
          <w:rFonts w:ascii="Times New Roman" w:hAnsi="Times New Roman" w:cs="Times New Roman"/>
          <w:sz w:val="28"/>
          <w:szCs w:val="28"/>
          <w:lang w:val="ky-KG"/>
        </w:rPr>
        <w:t xml:space="preserve"> Баштапкы отчетту толтуруу үчүн талап кылынган талаа</w:t>
      </w:r>
      <w:r w:rsidRPr="00A75C4F">
        <w:rPr>
          <w:rFonts w:ascii="Times New Roman" w:hAnsi="Times New Roman" w:cs="Times New Roman"/>
          <w:sz w:val="28"/>
          <w:szCs w:val="28"/>
        </w:rPr>
        <w:t>.</w:t>
      </w:r>
    </w:p>
    <w:p w14:paraId="5DAB248D" w14:textId="77777777" w:rsidR="00B2417C" w:rsidRPr="00A75C4F" w:rsidRDefault="00B2417C" w:rsidP="00A75C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75C4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02952" w:rsidRPr="00A75C4F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 xml:space="preserve"> </w:t>
      </w:r>
      <w:proofErr w:type="spellStart"/>
      <w:r w:rsidR="00002952" w:rsidRPr="00A75C4F">
        <w:rPr>
          <w:rFonts w:ascii="Times New Roman" w:hAnsi="Times New Roman" w:cs="Times New Roman"/>
          <w:sz w:val="28"/>
          <w:szCs w:val="28"/>
        </w:rPr>
        <w:t>Кийинки</w:t>
      </w:r>
      <w:proofErr w:type="spellEnd"/>
      <w:r w:rsidR="00002952"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952" w:rsidRPr="00A75C4F">
        <w:rPr>
          <w:rFonts w:ascii="Times New Roman" w:hAnsi="Times New Roman" w:cs="Times New Roman"/>
          <w:sz w:val="28"/>
          <w:szCs w:val="28"/>
        </w:rPr>
        <w:t>отчетт</w:t>
      </w:r>
      <w:proofErr w:type="spellEnd"/>
      <w:r w:rsidR="00002952" w:rsidRPr="00A75C4F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="00002952"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952" w:rsidRPr="00A75C4F">
        <w:rPr>
          <w:rFonts w:ascii="Times New Roman" w:hAnsi="Times New Roman" w:cs="Times New Roman"/>
          <w:sz w:val="28"/>
          <w:szCs w:val="28"/>
        </w:rPr>
        <w:t>толтуруу</w:t>
      </w:r>
      <w:proofErr w:type="spellEnd"/>
      <w:r w:rsidR="00002952"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952" w:rsidRPr="00A75C4F">
        <w:rPr>
          <w:rFonts w:ascii="Times New Roman" w:hAnsi="Times New Roman" w:cs="Times New Roman"/>
          <w:sz w:val="28"/>
          <w:szCs w:val="28"/>
        </w:rPr>
        <w:t>үчүн</w:t>
      </w:r>
      <w:proofErr w:type="spellEnd"/>
      <w:r w:rsidR="00002952" w:rsidRPr="00A75C4F">
        <w:rPr>
          <w:rFonts w:ascii="Times New Roman" w:hAnsi="Times New Roman" w:cs="Times New Roman"/>
          <w:sz w:val="28"/>
          <w:szCs w:val="28"/>
        </w:rPr>
        <w:t xml:space="preserve"> </w:t>
      </w:r>
      <w:r w:rsidR="003719D3" w:rsidRPr="00A75C4F">
        <w:rPr>
          <w:rFonts w:ascii="Times New Roman" w:hAnsi="Times New Roman" w:cs="Times New Roman"/>
          <w:sz w:val="28"/>
          <w:szCs w:val="28"/>
          <w:lang w:val="ky-KG"/>
        </w:rPr>
        <w:t xml:space="preserve">талап кылынган </w:t>
      </w:r>
      <w:r w:rsidR="00002952" w:rsidRPr="00A75C4F">
        <w:rPr>
          <w:rFonts w:ascii="Times New Roman" w:hAnsi="Times New Roman" w:cs="Times New Roman"/>
          <w:sz w:val="28"/>
          <w:szCs w:val="28"/>
        </w:rPr>
        <w:t>талаа</w:t>
      </w:r>
      <w:r w:rsidRPr="00A75C4F">
        <w:rPr>
          <w:rFonts w:ascii="Times New Roman" w:hAnsi="Times New Roman" w:cs="Times New Roman"/>
          <w:sz w:val="28"/>
          <w:szCs w:val="28"/>
        </w:rPr>
        <w:t>.</w:t>
      </w:r>
    </w:p>
    <w:p w14:paraId="09A62505" w14:textId="77777777" w:rsidR="002032BB" w:rsidRPr="00A75C4F" w:rsidRDefault="00B2417C" w:rsidP="00A75C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75C4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002952" w:rsidRPr="00A75C4F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 xml:space="preserve"> </w:t>
      </w:r>
      <w:r w:rsidR="00002952" w:rsidRPr="00A75C4F">
        <w:rPr>
          <w:rFonts w:ascii="Times New Roman" w:hAnsi="Times New Roman" w:cs="Times New Roman"/>
          <w:sz w:val="28"/>
          <w:szCs w:val="28"/>
          <w:lang w:val="ky-KG"/>
        </w:rPr>
        <w:t>Жыйынтыкталган</w:t>
      </w:r>
      <w:r w:rsidR="00002952" w:rsidRPr="00A75C4F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002952" w:rsidRPr="00A75C4F">
        <w:rPr>
          <w:rFonts w:ascii="Times New Roman" w:hAnsi="Times New Roman" w:cs="Times New Roman"/>
          <w:sz w:val="28"/>
          <w:szCs w:val="28"/>
          <w:lang w:val="ky-KG"/>
        </w:rPr>
        <w:t>ту толтуруу</w:t>
      </w:r>
      <w:r w:rsidR="00002952"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952" w:rsidRPr="00A75C4F">
        <w:rPr>
          <w:rFonts w:ascii="Times New Roman" w:hAnsi="Times New Roman" w:cs="Times New Roman"/>
          <w:sz w:val="28"/>
          <w:szCs w:val="28"/>
        </w:rPr>
        <w:t>үчүн</w:t>
      </w:r>
      <w:proofErr w:type="spellEnd"/>
      <w:r w:rsidR="00002952"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952" w:rsidRPr="00A75C4F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="00002952"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952" w:rsidRPr="00A75C4F">
        <w:rPr>
          <w:rFonts w:ascii="Times New Roman" w:hAnsi="Times New Roman" w:cs="Times New Roman"/>
          <w:sz w:val="28"/>
          <w:szCs w:val="28"/>
        </w:rPr>
        <w:t>кылынган</w:t>
      </w:r>
      <w:proofErr w:type="spellEnd"/>
      <w:r w:rsidR="00002952"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952" w:rsidRPr="00A75C4F">
        <w:rPr>
          <w:rFonts w:ascii="Times New Roman" w:hAnsi="Times New Roman" w:cs="Times New Roman"/>
          <w:sz w:val="28"/>
          <w:szCs w:val="28"/>
        </w:rPr>
        <w:t>талаа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>.</w:t>
      </w:r>
    </w:p>
    <w:p w14:paraId="45E6E498" w14:textId="77777777" w:rsidR="009C3A63" w:rsidRPr="00A75C4F" w:rsidRDefault="009C3A63" w:rsidP="00A75C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5DC6267" w14:textId="77777777" w:rsidR="00B2417C" w:rsidRPr="00A75C4F" w:rsidRDefault="00002952" w:rsidP="00A75C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C4F">
        <w:rPr>
          <w:rFonts w:ascii="Times New Roman" w:hAnsi="Times New Roman" w:cs="Times New Roman"/>
          <w:sz w:val="28"/>
          <w:szCs w:val="28"/>
          <w:lang w:val="ky-KG"/>
        </w:rPr>
        <w:t>Эскертүү</w:t>
      </w:r>
      <w:r w:rsidR="002032BB" w:rsidRPr="00A75C4F">
        <w:rPr>
          <w:rFonts w:ascii="Times New Roman" w:hAnsi="Times New Roman" w:cs="Times New Roman"/>
          <w:sz w:val="28"/>
          <w:szCs w:val="28"/>
        </w:rPr>
        <w:t>.</w:t>
      </w:r>
      <w:r w:rsidR="006B54C7"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Бул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отчет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жоопкерчиликти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моюнга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алуу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эмес</w:t>
      </w:r>
      <w:proofErr w:type="spellEnd"/>
      <w:r w:rsidRPr="00A75C4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болгон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жагымсыз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окуя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үчүн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даярдоочу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анын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ыйгарым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укуктуу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өкүлү</w:t>
      </w:r>
      <w:proofErr w:type="spellEnd"/>
      <w:r w:rsidR="00B2417C" w:rsidRPr="00A75C4F">
        <w:rPr>
          <w:rFonts w:ascii="Times New Roman" w:hAnsi="Times New Roman" w:cs="Times New Roman"/>
          <w:sz w:val="28"/>
          <w:szCs w:val="28"/>
        </w:rPr>
        <w:t xml:space="preserve"> (инцидент) </w:t>
      </w:r>
      <w:r w:rsidRPr="00A75C4F">
        <w:rPr>
          <w:rFonts w:ascii="Times New Roman" w:hAnsi="Times New Roman" w:cs="Times New Roman"/>
          <w:sz w:val="28"/>
          <w:szCs w:val="28"/>
          <w:lang w:val="ky-KG"/>
        </w:rPr>
        <w:t>жана анын жыйынтыгы</w:t>
      </w:r>
      <w:r w:rsidR="00B2417C" w:rsidRPr="00A75C4F">
        <w:rPr>
          <w:rFonts w:ascii="Times New Roman" w:hAnsi="Times New Roman" w:cs="Times New Roman"/>
          <w:sz w:val="28"/>
          <w:szCs w:val="28"/>
        </w:rPr>
        <w:t xml:space="preserve">, </w:t>
      </w:r>
      <w:r w:rsidRPr="00A75C4F">
        <w:rPr>
          <w:rFonts w:ascii="Times New Roman" w:hAnsi="Times New Roman" w:cs="Times New Roman"/>
          <w:sz w:val="28"/>
          <w:szCs w:val="28"/>
          <w:lang w:val="ky-KG"/>
        </w:rPr>
        <w:t>б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камтылган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маалымат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толук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эмес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эмес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болушу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мүмкүн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>.</w:t>
      </w:r>
      <w:r w:rsidR="00B2417C"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Бул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отчет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ошондой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эле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отчетто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сүрөттөлгөн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медициналык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r w:rsidRPr="00A75C4F">
        <w:rPr>
          <w:rFonts w:ascii="Times New Roman" w:hAnsi="Times New Roman" w:cs="Times New Roman"/>
          <w:sz w:val="28"/>
          <w:szCs w:val="28"/>
          <w:lang w:val="ky-KG"/>
        </w:rPr>
        <w:t>буюмдун</w:t>
      </w:r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бузулганын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медициналык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r w:rsidRPr="00A75C4F">
        <w:rPr>
          <w:rFonts w:ascii="Times New Roman" w:hAnsi="Times New Roman" w:cs="Times New Roman"/>
          <w:sz w:val="28"/>
          <w:szCs w:val="28"/>
          <w:lang w:val="ky-KG"/>
        </w:rPr>
        <w:t>буюм</w:t>
      </w:r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адамдын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соолугунун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болжолдуу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начарлашына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өлүмүнө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себепкер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болгондугун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моюнга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алуу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болуп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саналбайт</w:t>
      </w:r>
      <w:proofErr w:type="spellEnd"/>
      <w:r w:rsidR="002032BB" w:rsidRPr="00A75C4F">
        <w:rPr>
          <w:rFonts w:ascii="Times New Roman" w:hAnsi="Times New Roman" w:cs="Times New Roman"/>
          <w:sz w:val="28"/>
          <w:szCs w:val="28"/>
        </w:rPr>
        <w:t>.</w:t>
      </w:r>
    </w:p>
    <w:p w14:paraId="32B7D253" w14:textId="77777777" w:rsidR="00B02C02" w:rsidRPr="00A75C4F" w:rsidRDefault="00002952" w:rsidP="00A75C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5C4F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билгеним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берилген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маалымат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туура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экенин</w:t>
      </w:r>
      <w:proofErr w:type="spellEnd"/>
      <w:r w:rsidRPr="00A75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C4F">
        <w:rPr>
          <w:rFonts w:ascii="Times New Roman" w:hAnsi="Times New Roman" w:cs="Times New Roman"/>
          <w:sz w:val="28"/>
          <w:szCs w:val="28"/>
        </w:rPr>
        <w:t>тастыктайм</w:t>
      </w:r>
      <w:proofErr w:type="spellEnd"/>
      <w:r w:rsidR="00B02C02" w:rsidRPr="00A75C4F">
        <w:rPr>
          <w:rFonts w:ascii="Times New Roman" w:hAnsi="Times New Roman" w:cs="Times New Roman"/>
          <w:sz w:val="28"/>
          <w:szCs w:val="28"/>
        </w:rPr>
        <w:t>.</w:t>
      </w:r>
    </w:p>
    <w:p w14:paraId="510C89E0" w14:textId="77777777" w:rsidR="00B02C02" w:rsidRPr="00A75C4F" w:rsidRDefault="00B02C02" w:rsidP="00A75C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9123A67" w14:textId="77777777" w:rsidR="00B02C02" w:rsidRPr="00A75C4F" w:rsidRDefault="00B02C02" w:rsidP="00A75C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75C4F">
        <w:rPr>
          <w:rFonts w:ascii="Times New Roman" w:hAnsi="Times New Roman" w:cs="Times New Roman"/>
          <w:sz w:val="28"/>
          <w:szCs w:val="28"/>
        </w:rPr>
        <w:t xml:space="preserve"> ____________                        _______________               _________________   </w:t>
      </w:r>
    </w:p>
    <w:p w14:paraId="7B576E10" w14:textId="41C6303F" w:rsidR="00B02C02" w:rsidRPr="00282D23" w:rsidRDefault="00B02C02" w:rsidP="00A75C4F">
      <w:pPr>
        <w:spacing w:after="0" w:line="276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282D23">
        <w:rPr>
          <w:rFonts w:ascii="Times New Roman" w:hAnsi="Times New Roman" w:cs="Times New Roman"/>
          <w:i/>
          <w:iCs/>
          <w:sz w:val="16"/>
          <w:szCs w:val="16"/>
        </w:rPr>
        <w:t xml:space="preserve">  (</w:t>
      </w:r>
      <w:proofErr w:type="spellStart"/>
      <w:r w:rsidR="008D17B4">
        <w:rPr>
          <w:rFonts w:ascii="Times New Roman" w:hAnsi="Times New Roman"/>
          <w:i/>
          <w:iCs/>
          <w:sz w:val="16"/>
          <w:szCs w:val="16"/>
        </w:rPr>
        <w:t>кызмат</w:t>
      </w:r>
      <w:proofErr w:type="spellEnd"/>
      <w:r w:rsidR="008D17B4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gramStart"/>
      <w:r w:rsidR="008D17B4">
        <w:rPr>
          <w:rFonts w:ascii="Times New Roman" w:hAnsi="Times New Roman"/>
          <w:i/>
          <w:iCs/>
          <w:sz w:val="16"/>
          <w:szCs w:val="16"/>
        </w:rPr>
        <w:t xml:space="preserve">орду) </w:t>
      </w:r>
      <w:r w:rsidR="008D17B4">
        <w:rPr>
          <w:rFonts w:ascii="Times New Roman" w:hAnsi="Times New Roman"/>
          <w:i/>
          <w:iCs/>
          <w:sz w:val="16"/>
          <w:szCs w:val="16"/>
          <w:lang w:val="ky-KG"/>
        </w:rPr>
        <w:t xml:space="preserve">  </w:t>
      </w:r>
      <w:proofErr w:type="gramEnd"/>
      <w:r w:rsidR="008D17B4">
        <w:rPr>
          <w:rFonts w:ascii="Times New Roman" w:hAnsi="Times New Roman"/>
          <w:i/>
          <w:iCs/>
          <w:sz w:val="16"/>
          <w:szCs w:val="16"/>
          <w:lang w:val="ky-KG"/>
        </w:rPr>
        <w:t xml:space="preserve">              </w:t>
      </w:r>
      <w:r w:rsidR="00282D23">
        <w:rPr>
          <w:rFonts w:ascii="Times New Roman" w:hAnsi="Times New Roman" w:cs="Times New Roman"/>
          <w:i/>
          <w:iCs/>
          <w:sz w:val="16"/>
          <w:szCs w:val="16"/>
          <w:lang w:val="ky-KG"/>
        </w:rPr>
        <w:tab/>
      </w:r>
      <w:r w:rsidR="00282D23">
        <w:rPr>
          <w:rFonts w:ascii="Times New Roman" w:hAnsi="Times New Roman" w:cs="Times New Roman"/>
          <w:i/>
          <w:iCs/>
          <w:sz w:val="16"/>
          <w:szCs w:val="16"/>
          <w:lang w:val="ky-KG"/>
        </w:rPr>
        <w:tab/>
      </w:r>
      <w:r w:rsidR="00282D23">
        <w:rPr>
          <w:rFonts w:ascii="Times New Roman" w:hAnsi="Times New Roman" w:cs="Times New Roman"/>
          <w:i/>
          <w:iCs/>
          <w:sz w:val="16"/>
          <w:szCs w:val="16"/>
          <w:lang w:val="ky-KG"/>
        </w:rPr>
        <w:tab/>
      </w:r>
      <w:r w:rsidRPr="00282D23">
        <w:rPr>
          <w:rFonts w:ascii="Times New Roman" w:hAnsi="Times New Roman" w:cs="Times New Roman"/>
          <w:i/>
          <w:iCs/>
          <w:sz w:val="16"/>
          <w:szCs w:val="16"/>
        </w:rPr>
        <w:t xml:space="preserve"> (</w:t>
      </w:r>
      <w:r w:rsidR="00002952" w:rsidRPr="00282D23">
        <w:rPr>
          <w:rFonts w:ascii="Times New Roman" w:hAnsi="Times New Roman" w:cs="Times New Roman"/>
          <w:i/>
          <w:iCs/>
          <w:sz w:val="16"/>
          <w:szCs w:val="16"/>
          <w:lang w:val="ky-KG"/>
        </w:rPr>
        <w:t>колу</w:t>
      </w:r>
      <w:r w:rsidRPr="00282D23">
        <w:rPr>
          <w:rFonts w:ascii="Times New Roman" w:hAnsi="Times New Roman" w:cs="Times New Roman"/>
          <w:i/>
          <w:iCs/>
          <w:sz w:val="16"/>
          <w:szCs w:val="16"/>
        </w:rPr>
        <w:t xml:space="preserve">)                      </w:t>
      </w:r>
      <w:r w:rsidR="00002952" w:rsidRPr="00282D23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002952" w:rsidRPr="00282D23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282D23">
        <w:rPr>
          <w:rFonts w:ascii="Times New Roman" w:hAnsi="Times New Roman" w:cs="Times New Roman"/>
          <w:i/>
          <w:iCs/>
          <w:sz w:val="16"/>
          <w:szCs w:val="16"/>
          <w:lang w:val="ky-KG"/>
        </w:rPr>
        <w:tab/>
      </w:r>
      <w:r w:rsidR="00282D23">
        <w:rPr>
          <w:rFonts w:ascii="Times New Roman" w:hAnsi="Times New Roman" w:cs="Times New Roman"/>
          <w:i/>
          <w:iCs/>
          <w:sz w:val="16"/>
          <w:szCs w:val="16"/>
          <w:lang w:val="ky-KG"/>
        </w:rPr>
        <w:tab/>
      </w:r>
      <w:r w:rsidRPr="00282D23"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="00002952" w:rsidRPr="00282D23">
        <w:rPr>
          <w:rFonts w:ascii="Times New Roman" w:hAnsi="Times New Roman" w:cs="Times New Roman"/>
          <w:i/>
          <w:iCs/>
          <w:sz w:val="16"/>
          <w:szCs w:val="16"/>
          <w:lang w:val="ky-KG"/>
        </w:rPr>
        <w:t>аты-жөнү</w:t>
      </w:r>
      <w:r w:rsidRPr="00282D23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64264430" w14:textId="77777777" w:rsidR="00B02C02" w:rsidRPr="00A75C4F" w:rsidRDefault="00B02C02" w:rsidP="00A75C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75C4F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2B12C054" w14:textId="77777777" w:rsidR="002032BB" w:rsidRPr="00A75C4F" w:rsidRDefault="00B02C02" w:rsidP="00A75C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5C4F">
        <w:rPr>
          <w:rFonts w:ascii="Times New Roman" w:hAnsi="Times New Roman" w:cs="Times New Roman"/>
          <w:sz w:val="28"/>
          <w:szCs w:val="28"/>
        </w:rPr>
        <w:t>«____» __________20 __</w:t>
      </w:r>
      <w:r w:rsidR="00002952" w:rsidRPr="00A75C4F">
        <w:rPr>
          <w:rFonts w:ascii="Times New Roman" w:hAnsi="Times New Roman" w:cs="Times New Roman"/>
          <w:sz w:val="28"/>
          <w:szCs w:val="28"/>
          <w:lang w:val="ky-KG"/>
        </w:rPr>
        <w:t>-ж</w:t>
      </w:r>
      <w:r w:rsidRPr="00A75C4F">
        <w:rPr>
          <w:rFonts w:ascii="Times New Roman" w:hAnsi="Times New Roman" w:cs="Times New Roman"/>
          <w:sz w:val="28"/>
          <w:szCs w:val="28"/>
        </w:rPr>
        <w:t>.</w:t>
      </w:r>
    </w:p>
    <w:p w14:paraId="096916A8" w14:textId="77777777" w:rsidR="00B02C02" w:rsidRPr="00A75C4F" w:rsidRDefault="00B02C02" w:rsidP="00A75C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5C4F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</w:t>
      </w:r>
    </w:p>
    <w:p w14:paraId="1F96F117" w14:textId="77777777" w:rsidR="00B02C02" w:rsidRPr="00A75C4F" w:rsidRDefault="00B02C02" w:rsidP="00A75C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CABD2D2" w14:textId="77777777" w:rsidR="00B2417C" w:rsidRPr="00A75C4F" w:rsidRDefault="00B2417C" w:rsidP="00A75C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6C3CFD4" w14:textId="77777777" w:rsidR="00B2417C" w:rsidRPr="00A75C4F" w:rsidRDefault="00B2417C" w:rsidP="00A75C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B2417C" w:rsidRPr="00A75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204F"/>
    <w:multiLevelType w:val="hybridMultilevel"/>
    <w:tmpl w:val="818C514E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24F42"/>
    <w:multiLevelType w:val="hybridMultilevel"/>
    <w:tmpl w:val="C7885A90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C07D2"/>
    <w:multiLevelType w:val="hybridMultilevel"/>
    <w:tmpl w:val="4BC663C2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C2A43"/>
    <w:multiLevelType w:val="hybridMultilevel"/>
    <w:tmpl w:val="F230AE2A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F3B79"/>
    <w:multiLevelType w:val="hybridMultilevel"/>
    <w:tmpl w:val="7E0ABB40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50932"/>
    <w:multiLevelType w:val="hybridMultilevel"/>
    <w:tmpl w:val="FB3E3DB4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C7944"/>
    <w:multiLevelType w:val="hybridMultilevel"/>
    <w:tmpl w:val="058669CA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34515"/>
    <w:multiLevelType w:val="hybridMultilevel"/>
    <w:tmpl w:val="F864D126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2725B"/>
    <w:multiLevelType w:val="hybridMultilevel"/>
    <w:tmpl w:val="A41C5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25745"/>
    <w:multiLevelType w:val="hybridMultilevel"/>
    <w:tmpl w:val="67C802BC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64D34"/>
    <w:multiLevelType w:val="hybridMultilevel"/>
    <w:tmpl w:val="2092EF0C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764D5"/>
    <w:multiLevelType w:val="hybridMultilevel"/>
    <w:tmpl w:val="0B006A3C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07A77"/>
    <w:multiLevelType w:val="hybridMultilevel"/>
    <w:tmpl w:val="D38E8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16060"/>
    <w:multiLevelType w:val="hybridMultilevel"/>
    <w:tmpl w:val="F7EA8C20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76363"/>
    <w:multiLevelType w:val="hybridMultilevel"/>
    <w:tmpl w:val="2EB681B0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463C2"/>
    <w:multiLevelType w:val="hybridMultilevel"/>
    <w:tmpl w:val="C7E2AD2E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A49D9"/>
    <w:multiLevelType w:val="hybridMultilevel"/>
    <w:tmpl w:val="8C529F36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6"/>
  </w:num>
  <w:num w:numId="5">
    <w:abstractNumId w:val="0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  <w:num w:numId="11">
    <w:abstractNumId w:val="5"/>
  </w:num>
  <w:num w:numId="12">
    <w:abstractNumId w:val="10"/>
  </w:num>
  <w:num w:numId="13">
    <w:abstractNumId w:val="11"/>
  </w:num>
  <w:num w:numId="14">
    <w:abstractNumId w:val="13"/>
  </w:num>
  <w:num w:numId="15">
    <w:abstractNumId w:val="15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7AD"/>
    <w:rsid w:val="00002952"/>
    <w:rsid w:val="0001428B"/>
    <w:rsid w:val="000178C0"/>
    <w:rsid w:val="00036841"/>
    <w:rsid w:val="000630D2"/>
    <w:rsid w:val="000B6B20"/>
    <w:rsid w:val="000D5CA5"/>
    <w:rsid w:val="001459F9"/>
    <w:rsid w:val="001709C6"/>
    <w:rsid w:val="00195DA0"/>
    <w:rsid w:val="002032BB"/>
    <w:rsid w:val="00282D23"/>
    <w:rsid w:val="003418B3"/>
    <w:rsid w:val="00363723"/>
    <w:rsid w:val="003719D3"/>
    <w:rsid w:val="00395E17"/>
    <w:rsid w:val="003D0348"/>
    <w:rsid w:val="003D2EC8"/>
    <w:rsid w:val="003D7C4A"/>
    <w:rsid w:val="0054067C"/>
    <w:rsid w:val="0060472B"/>
    <w:rsid w:val="006234FE"/>
    <w:rsid w:val="00636417"/>
    <w:rsid w:val="00673DC7"/>
    <w:rsid w:val="00676AF4"/>
    <w:rsid w:val="006B54C7"/>
    <w:rsid w:val="006C2070"/>
    <w:rsid w:val="006D1ED4"/>
    <w:rsid w:val="00754DE4"/>
    <w:rsid w:val="00783282"/>
    <w:rsid w:val="007D6E54"/>
    <w:rsid w:val="008509E5"/>
    <w:rsid w:val="008D17B4"/>
    <w:rsid w:val="00942B7A"/>
    <w:rsid w:val="009C3A63"/>
    <w:rsid w:val="009E4BFE"/>
    <w:rsid w:val="00A072E3"/>
    <w:rsid w:val="00A75C4F"/>
    <w:rsid w:val="00AA6326"/>
    <w:rsid w:val="00B02C02"/>
    <w:rsid w:val="00B231A3"/>
    <w:rsid w:val="00B2417C"/>
    <w:rsid w:val="00B404D8"/>
    <w:rsid w:val="00B415E9"/>
    <w:rsid w:val="00C201CD"/>
    <w:rsid w:val="00C62DA9"/>
    <w:rsid w:val="00C711AE"/>
    <w:rsid w:val="00C73882"/>
    <w:rsid w:val="00CD19A3"/>
    <w:rsid w:val="00D22694"/>
    <w:rsid w:val="00D478A0"/>
    <w:rsid w:val="00D60DCC"/>
    <w:rsid w:val="00DD1BF3"/>
    <w:rsid w:val="00EF57AD"/>
    <w:rsid w:val="00F43B56"/>
    <w:rsid w:val="00FC26C6"/>
    <w:rsid w:val="00FE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A60C"/>
  <w15:chartTrackingRefBased/>
  <w15:docId w15:val="{9DC22F16-23E4-494D-BE06-8473CB96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1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57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3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3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cp:lastPrinted>2024-09-27T11:19:00Z</cp:lastPrinted>
  <dcterms:created xsi:type="dcterms:W3CDTF">2018-10-05T11:50:00Z</dcterms:created>
  <dcterms:modified xsi:type="dcterms:W3CDTF">2024-09-27T11:19:00Z</dcterms:modified>
</cp:coreProperties>
</file>